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3D" w:rsidRDefault="008D0043" w:rsidP="00EB123D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144145</wp:posOffset>
            </wp:positionV>
            <wp:extent cx="1298575" cy="1092200"/>
            <wp:effectExtent l="19050" t="0" r="0" b="0"/>
            <wp:wrapThrough wrapText="bothSides">
              <wp:wrapPolygon edited="0">
                <wp:start x="-317" y="0"/>
                <wp:lineTo x="-317" y="21098"/>
                <wp:lineTo x="21547" y="21098"/>
                <wp:lineTo x="21547" y="0"/>
                <wp:lineTo x="-317" y="0"/>
              </wp:wrapPolygon>
            </wp:wrapThrough>
            <wp:docPr id="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:\Daniel\Alcalde\Escudo Alcaldía\Escudos y Secretarias PNG\Alcaldía de Pasto Secretarias-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144145</wp:posOffset>
            </wp:positionV>
            <wp:extent cx="2014855" cy="1198880"/>
            <wp:effectExtent l="19050" t="0" r="4445" b="0"/>
            <wp:wrapTight wrapText="bothSides">
              <wp:wrapPolygon edited="0">
                <wp:start x="-204" y="0"/>
                <wp:lineTo x="-204" y="21280"/>
                <wp:lineTo x="21648" y="21280"/>
                <wp:lineTo x="21648" y="0"/>
                <wp:lineTo x="-204" y="0"/>
              </wp:wrapPolygon>
            </wp:wrapTight>
            <wp:docPr id="1" name="Imagen 1" descr="http://www.escuelaginer.com/gimnasio/wp-content/uploads/2012/10/ClasesdeBaileModerno_484_9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cuelaginer.com/gimnasio/wp-content/uploads/2012/10/ClasesdeBaileModerno_484_9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123D" w:rsidRPr="002D3D46" w:rsidRDefault="00EB123D" w:rsidP="00EB123D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SISTEMA DE GESTIÓN DE LA SEGURIDAD Y SALUD EN EL TRABAJO</w:t>
      </w:r>
    </w:p>
    <w:p w:rsidR="00EB123D" w:rsidRPr="002D3D46" w:rsidRDefault="00EB123D" w:rsidP="00EB123D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SEMANA DE LA SALUD OCUPACIONAL</w:t>
      </w:r>
    </w:p>
    <w:p w:rsidR="00EB123D" w:rsidRPr="002D3D46" w:rsidRDefault="00EB123D" w:rsidP="00EB123D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EB123D" w:rsidRDefault="00EB123D" w:rsidP="00EB123D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PLANILLA DE INSCRIPCIÓN</w:t>
      </w:r>
    </w:p>
    <w:p w:rsidR="00EB123D" w:rsidRPr="002D3D46" w:rsidRDefault="00EB123D" w:rsidP="00EB123D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>MARAT</w:t>
      </w:r>
      <w:bookmarkStart w:id="0" w:name="_GoBack"/>
      <w:bookmarkEnd w:id="0"/>
      <w:r>
        <w:rPr>
          <w:rFonts w:ascii="Century Gothic" w:hAnsi="Century Gothic"/>
          <w:b/>
          <w:sz w:val="24"/>
          <w:szCs w:val="24"/>
          <w:lang w:val="es-ES_tradnl"/>
        </w:rPr>
        <w:t>ON DE BAILE</w:t>
      </w:r>
    </w:p>
    <w:p w:rsidR="00EB123D" w:rsidRPr="002D3D46" w:rsidRDefault="00EB123D" w:rsidP="00EB123D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tbl>
      <w:tblPr>
        <w:tblStyle w:val="Tablaconcuadrcula"/>
        <w:tblW w:w="10065" w:type="dxa"/>
        <w:tblInd w:w="-176" w:type="dxa"/>
        <w:tblLook w:val="04A0" w:firstRow="1" w:lastRow="0" w:firstColumn="1" w:lastColumn="0" w:noHBand="0" w:noVBand="1"/>
      </w:tblPr>
      <w:tblGrid>
        <w:gridCol w:w="620"/>
        <w:gridCol w:w="620"/>
        <w:gridCol w:w="4168"/>
        <w:gridCol w:w="2394"/>
        <w:gridCol w:w="2263"/>
      </w:tblGrid>
      <w:tr w:rsidR="00AB4E9C" w:rsidTr="001062BC">
        <w:tc>
          <w:tcPr>
            <w:tcW w:w="1240" w:type="dxa"/>
            <w:gridSpan w:val="2"/>
          </w:tcPr>
          <w:p w:rsidR="00AB4E9C" w:rsidRDefault="00AB4E9C" w:rsidP="00AB4E9C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No.</w:t>
            </w:r>
          </w:p>
        </w:tc>
        <w:tc>
          <w:tcPr>
            <w:tcW w:w="4168" w:type="dxa"/>
          </w:tcPr>
          <w:p w:rsidR="00AB4E9C" w:rsidRDefault="00AB4E9C" w:rsidP="00EB123D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NOMBRES Y APELLIDOS</w:t>
            </w:r>
          </w:p>
        </w:tc>
        <w:tc>
          <w:tcPr>
            <w:tcW w:w="2394" w:type="dxa"/>
          </w:tcPr>
          <w:p w:rsidR="00AB4E9C" w:rsidRDefault="00AB4E9C" w:rsidP="00EB123D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CARGO</w:t>
            </w:r>
          </w:p>
        </w:tc>
        <w:tc>
          <w:tcPr>
            <w:tcW w:w="2263" w:type="dxa"/>
          </w:tcPr>
          <w:p w:rsidR="00AB4E9C" w:rsidRDefault="00AB4E9C" w:rsidP="00EB123D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DEPENDENCIA</w:t>
            </w:r>
          </w:p>
        </w:tc>
      </w:tr>
      <w:tr w:rsidR="00EB123D" w:rsidTr="001062BC">
        <w:tc>
          <w:tcPr>
            <w:tcW w:w="620" w:type="dxa"/>
            <w:vMerge w:val="restart"/>
          </w:tcPr>
          <w:p w:rsidR="00EB123D" w:rsidRDefault="00EB123D" w:rsidP="00EB123D">
            <w:pPr>
              <w:pStyle w:val="Sinespaciado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EB123D" w:rsidRDefault="008B37DF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620" w:type="dxa"/>
          </w:tcPr>
          <w:p w:rsidR="00EB123D" w:rsidRDefault="00AB4E9C" w:rsidP="00EB123D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4168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/>
          </w:tcPr>
          <w:p w:rsidR="00EB123D" w:rsidRDefault="00EB123D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EB123D" w:rsidRDefault="00AB4E9C" w:rsidP="00EB123D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4168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 w:val="restart"/>
          </w:tcPr>
          <w:p w:rsidR="00EB123D" w:rsidRDefault="00EB123D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EB123D" w:rsidRDefault="008B37DF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620" w:type="dxa"/>
          </w:tcPr>
          <w:p w:rsidR="00EB123D" w:rsidRDefault="00AB4E9C" w:rsidP="00EB123D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4168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/>
          </w:tcPr>
          <w:p w:rsidR="00EB123D" w:rsidRDefault="00EB123D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EB123D" w:rsidRDefault="00AB4E9C" w:rsidP="00EB123D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2</w:t>
            </w:r>
          </w:p>
        </w:tc>
        <w:tc>
          <w:tcPr>
            <w:tcW w:w="4168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 w:val="restart"/>
          </w:tcPr>
          <w:p w:rsidR="00EB123D" w:rsidRDefault="00EB123D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EB123D" w:rsidRDefault="008B37DF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620" w:type="dxa"/>
          </w:tcPr>
          <w:p w:rsidR="00EB123D" w:rsidRDefault="00AB4E9C" w:rsidP="00EB123D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4168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/>
          </w:tcPr>
          <w:p w:rsidR="00EB123D" w:rsidRDefault="00EB123D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EB123D" w:rsidRDefault="00AB4E9C" w:rsidP="00EB123D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4168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EB123D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 w:val="restart"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EB123D" w:rsidRDefault="008B37DF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 w:val="restart"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EB123D" w:rsidRDefault="008B37DF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 w:val="restart"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EB123D" w:rsidRDefault="008B37DF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 w:val="restart"/>
          </w:tcPr>
          <w:p w:rsidR="00EB123D" w:rsidRDefault="00EB123D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EB123D" w:rsidRDefault="008B37DF" w:rsidP="00EB123D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7</w:t>
            </w:r>
          </w:p>
        </w:tc>
        <w:tc>
          <w:tcPr>
            <w:tcW w:w="620" w:type="dxa"/>
          </w:tcPr>
          <w:p w:rsidR="00EB123D" w:rsidRDefault="00AB4E9C" w:rsidP="00AB4E9C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007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7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 w:val="restart"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EB123D" w:rsidRDefault="008B37DF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EB123D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 w:val="restart"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EB123D" w:rsidRDefault="008B37DF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8D0043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8D0043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EB123D" w:rsidTr="001062BC">
        <w:tc>
          <w:tcPr>
            <w:tcW w:w="620" w:type="dxa"/>
            <w:vMerge/>
          </w:tcPr>
          <w:p w:rsidR="00EB123D" w:rsidRDefault="00EB123D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EB123D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00</w:t>
            </w:r>
            <w:r w:rsidR="008D0043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4168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EB123D" w:rsidRDefault="00EB123D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B4E9C" w:rsidTr="001062BC">
        <w:tc>
          <w:tcPr>
            <w:tcW w:w="620" w:type="dxa"/>
            <w:vMerge w:val="restart"/>
          </w:tcPr>
          <w:p w:rsidR="008D0043" w:rsidRDefault="008D0043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8D0043" w:rsidRDefault="008B37DF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</w:t>
            </w:r>
            <w:r w:rsidR="008D0043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620" w:type="dxa"/>
          </w:tcPr>
          <w:p w:rsidR="008D0043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</w:t>
            </w:r>
            <w:r w:rsidR="008D0043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4168" w:type="dxa"/>
          </w:tcPr>
          <w:p w:rsidR="008D0043" w:rsidRDefault="008D0043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8D0043" w:rsidRDefault="008D0043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8D0043" w:rsidRDefault="008D0043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AB4E9C" w:rsidTr="001062BC">
        <w:tc>
          <w:tcPr>
            <w:tcW w:w="620" w:type="dxa"/>
            <w:vMerge/>
          </w:tcPr>
          <w:p w:rsidR="008D0043" w:rsidRDefault="008D0043" w:rsidP="00167949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8D0043" w:rsidRDefault="00AB4E9C" w:rsidP="00167949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</w:t>
            </w:r>
            <w:r w:rsidR="008D0043"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4168" w:type="dxa"/>
          </w:tcPr>
          <w:p w:rsidR="008D0043" w:rsidRDefault="008D0043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4" w:type="dxa"/>
          </w:tcPr>
          <w:p w:rsidR="008D0043" w:rsidRDefault="008D0043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63" w:type="dxa"/>
          </w:tcPr>
          <w:p w:rsidR="008D0043" w:rsidRDefault="008D0043" w:rsidP="00167949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</w:tbl>
    <w:p w:rsidR="000059B4" w:rsidRDefault="000059B4" w:rsidP="000059B4">
      <w:pPr>
        <w:pStyle w:val="Sinespaciado"/>
        <w:jc w:val="both"/>
        <w:rPr>
          <w:rFonts w:ascii="Century Gothic" w:hAnsi="Century Gothic"/>
          <w:b/>
          <w:sz w:val="18"/>
          <w:szCs w:val="18"/>
          <w:lang w:val="es-ES_tradnl"/>
        </w:rPr>
      </w:pPr>
    </w:p>
    <w:p w:rsidR="002C55CC" w:rsidRDefault="00165EC2" w:rsidP="00165EC2">
      <w:pPr>
        <w:pStyle w:val="Sinespaciado"/>
        <w:jc w:val="both"/>
      </w:pPr>
      <w:r w:rsidRPr="00605C80">
        <w:rPr>
          <w:rFonts w:ascii="Century Gothic" w:hAnsi="Century Gothic"/>
          <w:b/>
          <w:sz w:val="24"/>
          <w:szCs w:val="24"/>
          <w:lang w:val="es-ES_tradnl"/>
        </w:rPr>
        <w:t xml:space="preserve">NOTA: </w:t>
      </w:r>
      <w:r w:rsidRPr="00605C80">
        <w:rPr>
          <w:rFonts w:ascii="Century Gothic" w:hAnsi="Century Gothic"/>
          <w:sz w:val="24"/>
          <w:szCs w:val="24"/>
        </w:rPr>
        <w:t xml:space="preserve">Este formato de inscripción deberán hacerlo llegar a más tardar hasta el día viernes 28 de agosto al Sistema de Gestión de la Seguridad y Salud en el Trabajo (antes Salud Ocupacional), en físico o al correo </w:t>
      </w:r>
      <w:hyperlink r:id="rId10" w:history="1">
        <w:r w:rsidRPr="00605C80">
          <w:rPr>
            <w:rStyle w:val="Hipervnculo"/>
            <w:rFonts w:ascii="Century Gothic" w:hAnsi="Century Gothic"/>
            <w:sz w:val="24"/>
            <w:szCs w:val="24"/>
          </w:rPr>
          <w:t>saludocupacional@pasto.gov.co</w:t>
        </w:r>
      </w:hyperlink>
    </w:p>
    <w:tbl>
      <w:tblPr>
        <w:tblStyle w:val="Tablaconcuadrcula"/>
        <w:tblW w:w="10065" w:type="dxa"/>
        <w:tblInd w:w="-176" w:type="dxa"/>
        <w:tblLook w:val="04A0" w:firstRow="1" w:lastRow="0" w:firstColumn="1" w:lastColumn="0" w:noHBand="0" w:noVBand="1"/>
      </w:tblPr>
      <w:tblGrid>
        <w:gridCol w:w="620"/>
        <w:gridCol w:w="620"/>
        <w:gridCol w:w="4168"/>
        <w:gridCol w:w="7"/>
        <w:gridCol w:w="2387"/>
        <w:gridCol w:w="8"/>
        <w:gridCol w:w="2255"/>
      </w:tblGrid>
      <w:tr w:rsidR="00943E5D" w:rsidTr="004B70BA">
        <w:tc>
          <w:tcPr>
            <w:tcW w:w="1240" w:type="dxa"/>
            <w:gridSpan w:val="2"/>
          </w:tcPr>
          <w:p w:rsidR="00943E5D" w:rsidRDefault="00943E5D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lastRenderedPageBreak/>
              <w:t>No.</w:t>
            </w:r>
          </w:p>
        </w:tc>
        <w:tc>
          <w:tcPr>
            <w:tcW w:w="4168" w:type="dxa"/>
          </w:tcPr>
          <w:p w:rsidR="00943E5D" w:rsidRDefault="00943E5D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NOMBRES Y APELLIDOS</w:t>
            </w:r>
          </w:p>
        </w:tc>
        <w:tc>
          <w:tcPr>
            <w:tcW w:w="2394" w:type="dxa"/>
            <w:gridSpan w:val="2"/>
          </w:tcPr>
          <w:p w:rsidR="00943E5D" w:rsidRDefault="00943E5D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CARGO</w:t>
            </w:r>
          </w:p>
        </w:tc>
        <w:tc>
          <w:tcPr>
            <w:tcW w:w="2263" w:type="dxa"/>
            <w:gridSpan w:val="2"/>
          </w:tcPr>
          <w:p w:rsidR="00943E5D" w:rsidRDefault="00943E5D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DEPENDENCIA</w:t>
            </w: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011</w:t>
            </w: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011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011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012</w:t>
            </w: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012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012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013</w:t>
            </w: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013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013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014</w:t>
            </w: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014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014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015</w:t>
            </w: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015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015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016</w:t>
            </w: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016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016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017</w:t>
            </w: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017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017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018</w:t>
            </w: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018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018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019</w:t>
            </w: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019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019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020</w:t>
            </w: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021</w:t>
            </w: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021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021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 w:val="restart"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022</w:t>
            </w: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022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2C55CC" w:rsidTr="004B70BA">
        <w:tc>
          <w:tcPr>
            <w:tcW w:w="620" w:type="dxa"/>
            <w:vMerge/>
          </w:tcPr>
          <w:p w:rsidR="002C55CC" w:rsidRDefault="002C55CC" w:rsidP="004B70BA">
            <w:pPr>
              <w:pStyle w:val="Sinespaciad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20" w:type="dxa"/>
          </w:tcPr>
          <w:p w:rsidR="002C55CC" w:rsidRDefault="002C55CC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lang w:val="es-ES_tradnl"/>
              </w:rPr>
              <w:t>022</w:t>
            </w:r>
          </w:p>
        </w:tc>
        <w:tc>
          <w:tcPr>
            <w:tcW w:w="417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395" w:type="dxa"/>
            <w:gridSpan w:val="2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255" w:type="dxa"/>
          </w:tcPr>
          <w:p w:rsidR="002C55CC" w:rsidRDefault="002C55CC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</w:tbl>
    <w:p w:rsidR="002C55CC" w:rsidRDefault="002C55CC" w:rsidP="000059B4">
      <w:pPr>
        <w:pStyle w:val="Sinespaciado"/>
        <w:jc w:val="both"/>
        <w:rPr>
          <w:rFonts w:ascii="Century Gothic" w:hAnsi="Century Gothic"/>
          <w:sz w:val="18"/>
          <w:szCs w:val="18"/>
        </w:rPr>
      </w:pPr>
    </w:p>
    <w:p w:rsidR="00943E5D" w:rsidRPr="00943E5D" w:rsidRDefault="00943E5D" w:rsidP="000059B4">
      <w:pPr>
        <w:pStyle w:val="Sinespaciado"/>
        <w:jc w:val="both"/>
        <w:rPr>
          <w:rFonts w:ascii="Century Gothic" w:hAnsi="Century Gothic"/>
          <w:sz w:val="18"/>
          <w:szCs w:val="18"/>
        </w:rPr>
      </w:pPr>
    </w:p>
    <w:p w:rsidR="002C55CC" w:rsidRDefault="002C55CC" w:rsidP="002C55CC">
      <w:pPr>
        <w:pStyle w:val="Sinespaciado"/>
        <w:jc w:val="both"/>
      </w:pPr>
      <w:r w:rsidRPr="00605C80">
        <w:rPr>
          <w:rFonts w:ascii="Century Gothic" w:hAnsi="Century Gothic"/>
          <w:b/>
          <w:sz w:val="24"/>
          <w:szCs w:val="24"/>
          <w:lang w:val="es-ES_tradnl"/>
        </w:rPr>
        <w:t xml:space="preserve">NOTA: </w:t>
      </w:r>
      <w:r w:rsidRPr="00605C80">
        <w:rPr>
          <w:rFonts w:ascii="Century Gothic" w:hAnsi="Century Gothic"/>
          <w:sz w:val="24"/>
          <w:szCs w:val="24"/>
        </w:rPr>
        <w:t>Este formato de inscripción deberán hacerlo llegar a más tardar hasta el día viernes 28 de agosto al Sistema de Gestión de la Seguridad y Salud en</w:t>
      </w:r>
      <w:r w:rsidR="00943E5D">
        <w:rPr>
          <w:rFonts w:ascii="Century Gothic" w:hAnsi="Century Gothic"/>
          <w:sz w:val="24"/>
          <w:szCs w:val="24"/>
        </w:rPr>
        <w:t xml:space="preserve"> </w:t>
      </w:r>
      <w:r w:rsidRPr="00605C80">
        <w:rPr>
          <w:rFonts w:ascii="Century Gothic" w:hAnsi="Century Gothic"/>
          <w:sz w:val="24"/>
          <w:szCs w:val="24"/>
        </w:rPr>
        <w:t xml:space="preserve">el Trabajo (antes Salud Ocupacional), en físico o al correo </w:t>
      </w:r>
      <w:hyperlink r:id="rId11" w:history="1">
        <w:r w:rsidRPr="00605C80">
          <w:rPr>
            <w:rStyle w:val="Hipervnculo"/>
            <w:rFonts w:ascii="Century Gothic" w:hAnsi="Century Gothic"/>
            <w:sz w:val="24"/>
            <w:szCs w:val="24"/>
          </w:rPr>
          <w:t>saludocupacional@pasto.gov.co</w:t>
        </w:r>
      </w:hyperlink>
    </w:p>
    <w:sectPr w:rsidR="002C55CC" w:rsidSect="00943E5D">
      <w:headerReference w:type="default" r:id="rId12"/>
      <w:pgSz w:w="12240" w:h="15840"/>
      <w:pgMar w:top="709" w:right="1608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23E" w:rsidRDefault="0015323E" w:rsidP="00AB4E9C">
      <w:pPr>
        <w:pStyle w:val="Sinespaciado"/>
      </w:pPr>
      <w:r>
        <w:separator/>
      </w:r>
    </w:p>
  </w:endnote>
  <w:endnote w:type="continuationSeparator" w:id="0">
    <w:p w:rsidR="0015323E" w:rsidRDefault="0015323E" w:rsidP="00AB4E9C">
      <w:pPr>
        <w:pStyle w:val="Sinespaci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23E" w:rsidRDefault="0015323E" w:rsidP="00AB4E9C">
      <w:pPr>
        <w:pStyle w:val="Sinespaciado"/>
      </w:pPr>
      <w:r>
        <w:separator/>
      </w:r>
    </w:p>
  </w:footnote>
  <w:footnote w:type="continuationSeparator" w:id="0">
    <w:p w:rsidR="0015323E" w:rsidRDefault="0015323E" w:rsidP="00AB4E9C">
      <w:pPr>
        <w:pStyle w:val="Sinespaci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E9C" w:rsidRDefault="00AB4E9C">
    <w:pPr>
      <w:pStyle w:val="Encabezado"/>
    </w:pPr>
    <w:r w:rsidRPr="00AB4E9C"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524741</wp:posOffset>
          </wp:positionH>
          <wp:positionV relativeFrom="paragraph">
            <wp:posOffset>3611781</wp:posOffset>
          </wp:positionV>
          <wp:extent cx="5621729" cy="3360717"/>
          <wp:effectExtent l="19050" t="0" r="0" b="0"/>
          <wp:wrapNone/>
          <wp:docPr id="10" name="Imagen 9" descr="http://www.escuelaginer.com/gimnasio/wp-content/uploads/2012/10/ClasesdeBaileModerno_484_98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escuelaginer.com/gimnasio/wp-content/uploads/2012/10/ClasesdeBaileModerno_484_981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729" cy="3360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23D"/>
    <w:rsid w:val="000059B4"/>
    <w:rsid w:val="001062BC"/>
    <w:rsid w:val="0015323E"/>
    <w:rsid w:val="00165EC2"/>
    <w:rsid w:val="002267B5"/>
    <w:rsid w:val="002C55CC"/>
    <w:rsid w:val="00374431"/>
    <w:rsid w:val="00505F60"/>
    <w:rsid w:val="005B7A4D"/>
    <w:rsid w:val="00604DC2"/>
    <w:rsid w:val="0067191A"/>
    <w:rsid w:val="00686FA7"/>
    <w:rsid w:val="00695DC0"/>
    <w:rsid w:val="00740D5C"/>
    <w:rsid w:val="00792DFC"/>
    <w:rsid w:val="00851BDE"/>
    <w:rsid w:val="008B37DF"/>
    <w:rsid w:val="008D0043"/>
    <w:rsid w:val="00943E5D"/>
    <w:rsid w:val="00A51EE6"/>
    <w:rsid w:val="00AB4E9C"/>
    <w:rsid w:val="00B071A6"/>
    <w:rsid w:val="00C60CA4"/>
    <w:rsid w:val="00C679DF"/>
    <w:rsid w:val="00CC03D0"/>
    <w:rsid w:val="00CE1058"/>
    <w:rsid w:val="00D46A78"/>
    <w:rsid w:val="00D660B5"/>
    <w:rsid w:val="00DB75E8"/>
    <w:rsid w:val="00E437FB"/>
    <w:rsid w:val="00EB1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23D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123D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EB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D0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004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AB4E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B4E9C"/>
  </w:style>
  <w:style w:type="paragraph" w:styleId="Piedepgina">
    <w:name w:val="footer"/>
    <w:basedOn w:val="Normal"/>
    <w:link w:val="PiedepginaCar"/>
    <w:uiPriority w:val="99"/>
    <w:semiHidden/>
    <w:unhideWhenUsed/>
    <w:rsid w:val="00AB4E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B4E9C"/>
  </w:style>
  <w:style w:type="character" w:styleId="Hipervnculo">
    <w:name w:val="Hyperlink"/>
    <w:basedOn w:val="Fuentedeprrafopredeter"/>
    <w:uiPriority w:val="99"/>
    <w:unhideWhenUsed/>
    <w:rsid w:val="00165E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ludocupacional@pasto.gov.c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ludocupacional@pasto.gov.c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AB635-4F9C-4311-8F6E-A8D58A18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SG-SST</dc:creator>
  <cp:lastModifiedBy>Alcaldia</cp:lastModifiedBy>
  <cp:revision>23</cp:revision>
  <dcterms:created xsi:type="dcterms:W3CDTF">2015-08-21T21:38:00Z</dcterms:created>
  <dcterms:modified xsi:type="dcterms:W3CDTF">2015-08-26T17:10:00Z</dcterms:modified>
</cp:coreProperties>
</file>